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1468120"/>
            <wp:effectExtent l="0" t="0" r="381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25015"/>
            <wp:effectExtent l="0" t="0" r="444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27730"/>
            <wp:effectExtent l="0" t="0" r="190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4500245" cy="2778760"/>
            <wp:effectExtent l="0" t="0" r="1079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0245" cy="2726690"/>
            <wp:effectExtent l="0" t="0" r="1079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0245" cy="2671445"/>
            <wp:effectExtent l="0" t="0" r="1079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54220" cy="2744470"/>
            <wp:effectExtent l="0" t="0" r="254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0410" cy="3494405"/>
            <wp:effectExtent l="0" t="0" r="635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中间代码表示</w:t>
      </w:r>
    </w:p>
    <w:p>
      <w:r>
        <w:drawing>
          <wp:inline distT="0" distB="0" distL="114300" distR="114300">
            <wp:extent cx="5268595" cy="3151505"/>
            <wp:effectExtent l="0" t="0" r="444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44240" cy="41605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6145" cy="2846705"/>
            <wp:effectExtent l="0" t="0" r="825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0115" cy="4185920"/>
            <wp:effectExtent l="0" t="0" r="952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41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69260"/>
            <wp:effectExtent l="0" t="0" r="1460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27220" cy="262128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251460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01053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06015"/>
            <wp:effectExtent l="0" t="0" r="1460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62175"/>
            <wp:effectExtent l="0" t="0" r="889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49120"/>
            <wp:effectExtent l="0" t="0" r="317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85344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37155"/>
            <wp:effectExtent l="0" t="0" r="13970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53615"/>
            <wp:effectExtent l="0" t="0" r="508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3261360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26435"/>
            <wp:effectExtent l="0" t="0" r="381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17850"/>
            <wp:effectExtent l="0" t="0" r="317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799840"/>
            <wp:effectExtent l="0" t="0" r="1460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281555"/>
            <wp:effectExtent l="0" t="0" r="444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93365"/>
            <wp:effectExtent l="0" t="0" r="635" b="1079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21990"/>
            <wp:effectExtent l="0" t="0" r="1270" b="889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78100"/>
            <wp:effectExtent l="0" t="0" r="3175" b="1270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99130"/>
            <wp:effectExtent l="0" t="0" r="1905" b="127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50160"/>
            <wp:effectExtent l="0" t="0" r="14605" b="1016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00325"/>
            <wp:effectExtent l="0" t="0" r="5715" b="571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LR(0)对所有输入符号都归约，而SLR分析是只对FOLLOW集合里的归约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18030"/>
            <wp:effectExtent l="0" t="0" r="4445" b="889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66695"/>
            <wp:effectExtent l="0" t="0" r="8255" b="698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3360"/>
            <wp:effectExtent l="0" t="0" r="635" b="508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56255"/>
            <wp:effectExtent l="0" t="0" r="3810" b="698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584835"/>
            <wp:effectExtent l="0" t="0" r="3810" b="9525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54880" cy="609600"/>
            <wp:effectExtent l="0" t="0" r="0" b="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3249930"/>
            <wp:effectExtent l="0" t="0" r="4445" b="1143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28265"/>
            <wp:effectExtent l="0" t="0" r="5080" b="825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2760" cy="3375025"/>
            <wp:effectExtent l="0" t="0" r="10160" b="825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3835"/>
            <wp:effectExtent l="0" t="0" r="4445" b="14605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306445"/>
            <wp:effectExtent l="0" t="0" r="13970" b="635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1755"/>
            <wp:effectExtent l="0" t="0" r="4445" b="9525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20390"/>
            <wp:effectExtent l="0" t="0" r="1270" b="381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64890"/>
            <wp:effectExtent l="0" t="0" r="1270" b="1270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drawing>
          <wp:inline distT="0" distB="0" distL="114300" distR="114300">
            <wp:extent cx="5271135" cy="2409825"/>
            <wp:effectExtent l="0" t="0" r="1905" b="13335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9580" cy="1927860"/>
            <wp:effectExtent l="0" t="0" r="7620" b="762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52140"/>
            <wp:effectExtent l="0" t="0" r="7620" b="254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75635"/>
            <wp:effectExtent l="0" t="0" r="2540" b="9525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P24？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2ZGZiNzZiNDVlOGViOWVmM2JhOTY0NGJkNjUyYzgifQ=="/>
  </w:docVars>
  <w:rsids>
    <w:rsidRoot w:val="00000000"/>
    <w:rsid w:val="047A7FDB"/>
    <w:rsid w:val="069523FE"/>
    <w:rsid w:val="079C5DDB"/>
    <w:rsid w:val="08C401C2"/>
    <w:rsid w:val="0DE56999"/>
    <w:rsid w:val="0F5F460A"/>
    <w:rsid w:val="14885D40"/>
    <w:rsid w:val="197E7326"/>
    <w:rsid w:val="21586079"/>
    <w:rsid w:val="249C09CC"/>
    <w:rsid w:val="249F7859"/>
    <w:rsid w:val="28A33EF2"/>
    <w:rsid w:val="2DBD268D"/>
    <w:rsid w:val="305F4EF2"/>
    <w:rsid w:val="35F406D0"/>
    <w:rsid w:val="3A490D14"/>
    <w:rsid w:val="3A50591E"/>
    <w:rsid w:val="3CD71A19"/>
    <w:rsid w:val="3D57037E"/>
    <w:rsid w:val="3DEA3EEC"/>
    <w:rsid w:val="41E51C11"/>
    <w:rsid w:val="46B651A1"/>
    <w:rsid w:val="46BF0224"/>
    <w:rsid w:val="4897712B"/>
    <w:rsid w:val="4B9C1A50"/>
    <w:rsid w:val="4E130246"/>
    <w:rsid w:val="502C325A"/>
    <w:rsid w:val="52597EB0"/>
    <w:rsid w:val="593D72D5"/>
    <w:rsid w:val="5AB45D06"/>
    <w:rsid w:val="5FAB005C"/>
    <w:rsid w:val="60631B06"/>
    <w:rsid w:val="63871A2C"/>
    <w:rsid w:val="639428D4"/>
    <w:rsid w:val="659F4066"/>
    <w:rsid w:val="66494E40"/>
    <w:rsid w:val="73517F54"/>
    <w:rsid w:val="7FE75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615</TotalTime>
  <ScaleCrop>false</ScaleCrop>
  <LinksUpToDate>false</LinksUpToDate>
  <CharactersWithSpaces>0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2022-03-16T04:48:00Z</dcterms:created>
  <dc:creator>HUAWEI</dc:creator>
  <cp:lastModifiedBy>R一Q</cp:lastModifiedBy>
  <dcterms:modified xsi:type="dcterms:W3CDTF">2022-10-23T13:08:50Z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3C90D4B7E3D94919BE302A83FB79A7A3</vt:lpwstr>
  </property>
</Properties>
</file>